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803D63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April 23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803D63">
        <w:t xml:space="preserve">May </w:t>
      </w:r>
      <w:r w:rsidR="00E173A7">
        <w:t>for</w:t>
      </w:r>
      <w:r w:rsidR="00803D63">
        <w:t xml:space="preserve"> Tue</w:t>
      </w:r>
      <w:r w:rsidR="00A512C0">
        <w:t xml:space="preserve">sday, </w:t>
      </w:r>
      <w:r w:rsidR="00803D63">
        <w:t>May 14</w:t>
      </w:r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  <w:bookmarkStart w:id="0" w:name="_GoBack"/>
      <w:bookmarkEnd w:id="0"/>
    </w:p>
    <w:p w:rsidR="00C054AD" w:rsidRDefault="00C054AD" w:rsidP="00C054AD"/>
    <w:p w:rsidR="00C054AD" w:rsidRDefault="00C054AD" w:rsidP="00C054AD"/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A0211" w:rsidP="001261E8">
      <w:pPr>
        <w:ind w:firstLine="720"/>
      </w:pPr>
      <w:r>
        <w:t xml:space="preserve">Joshua </w:t>
      </w:r>
      <w:proofErr w:type="spellStart"/>
      <w:r>
        <w:t>Vastag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9255A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348FE"/>
    <w:rsid w:val="0065590F"/>
    <w:rsid w:val="00662EF5"/>
    <w:rsid w:val="00664A8D"/>
    <w:rsid w:val="00685265"/>
    <w:rsid w:val="00685AB4"/>
    <w:rsid w:val="006B55AD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D63"/>
    <w:rsid w:val="00803E4D"/>
    <w:rsid w:val="00806527"/>
    <w:rsid w:val="008520B2"/>
    <w:rsid w:val="008928C3"/>
    <w:rsid w:val="008A3C04"/>
    <w:rsid w:val="008B1C8B"/>
    <w:rsid w:val="00912CFF"/>
    <w:rsid w:val="00925A08"/>
    <w:rsid w:val="009760D4"/>
    <w:rsid w:val="0098034D"/>
    <w:rsid w:val="00991659"/>
    <w:rsid w:val="00993BFB"/>
    <w:rsid w:val="009A0211"/>
    <w:rsid w:val="009B3B43"/>
    <w:rsid w:val="00A152F1"/>
    <w:rsid w:val="00A512C0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142</cp:revision>
  <cp:lastPrinted>2024-04-23T17:12:00Z</cp:lastPrinted>
  <dcterms:created xsi:type="dcterms:W3CDTF">2014-07-23T13:11:00Z</dcterms:created>
  <dcterms:modified xsi:type="dcterms:W3CDTF">2024-04-23T17:15:00Z</dcterms:modified>
</cp:coreProperties>
</file>